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6186" w14:textId="06F4F92C" w:rsidR="00CF3441" w:rsidRDefault="00CF3441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noProof/>
        </w:rPr>
        <w:drawing>
          <wp:inline distT="0" distB="0" distL="0" distR="0" wp14:anchorId="7F07B5E4" wp14:editId="502EB250">
            <wp:extent cx="2628900" cy="1666875"/>
            <wp:effectExtent l="0" t="0" r="0" b="9525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BAFFE6" w14:textId="69AEB4F2" w:rsidR="00CF3441" w:rsidRDefault="00CF3441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336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Magyar Agrár- és Élettudományi Egyetem (MATE) pályázatot hirdet</w:t>
      </w:r>
    </w:p>
    <w:p w14:paraId="2C6B74D2" w14:textId="7FC89CF2" w:rsidR="00A775EB" w:rsidRPr="008F4AF6" w:rsidRDefault="00A775EB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 w:rsidRPr="008F4A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Kosáry</w:t>
      </w:r>
      <w:proofErr w:type="spellEnd"/>
      <w:r w:rsidRPr="008F4A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Domokos Könyvtár és Levéltár</w:t>
      </w:r>
    </w:p>
    <w:p w14:paraId="6E608905" w14:textId="28003E86" w:rsidR="004757EC" w:rsidRPr="008F4AF6" w:rsidRDefault="00041A26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4A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Könyvtáros</w:t>
      </w:r>
    </w:p>
    <w:p w14:paraId="64A0FE32" w14:textId="3E93A5F8" w:rsidR="003E75FD" w:rsidRPr="00CF3441" w:rsidRDefault="003E75FD" w:rsidP="003E7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AF6">
        <w:rPr>
          <w:rFonts w:ascii="Times New Roman" w:hAnsi="Times New Roman" w:cs="Times New Roman"/>
          <w:sz w:val="24"/>
          <w:szCs w:val="24"/>
        </w:rPr>
        <w:t xml:space="preserve">munkakör </w:t>
      </w:r>
      <w:r w:rsidRPr="00CF3441">
        <w:rPr>
          <w:rFonts w:ascii="Times New Roman" w:hAnsi="Times New Roman" w:cs="Times New Roman"/>
          <w:sz w:val="24"/>
          <w:szCs w:val="24"/>
        </w:rPr>
        <w:t>betöltésére.</w:t>
      </w:r>
    </w:p>
    <w:p w14:paraId="0F44A38D" w14:textId="77777777" w:rsidR="00816B17" w:rsidRPr="00133DF7" w:rsidRDefault="00DC374F">
      <w:pPr>
        <w:rPr>
          <w:rFonts w:ascii="Helvetica" w:hAnsi="Helvetica"/>
        </w:rPr>
      </w:pPr>
    </w:p>
    <w:p w14:paraId="57431477" w14:textId="77777777" w:rsidR="003E75FD" w:rsidRPr="00076937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A jogviszony időtartama:</w:t>
      </w:r>
    </w:p>
    <w:p w14:paraId="4374F491" w14:textId="6215CFFA" w:rsidR="003E75FD" w:rsidRPr="008F4AF6" w:rsidRDefault="003E75FD" w:rsidP="003E75FD">
      <w:pPr>
        <w:rPr>
          <w:rFonts w:ascii="Times New Roman" w:hAnsi="Times New Roman" w:cs="Times New Roman"/>
          <w:sz w:val="24"/>
          <w:szCs w:val="24"/>
        </w:rPr>
      </w:pPr>
      <w:r w:rsidRPr="008F4AF6">
        <w:rPr>
          <w:rFonts w:ascii="Times New Roman" w:hAnsi="Times New Roman" w:cs="Times New Roman"/>
          <w:sz w:val="24"/>
          <w:szCs w:val="24"/>
        </w:rPr>
        <w:t>Határozatlan</w:t>
      </w:r>
      <w:r w:rsidR="004757EC" w:rsidRPr="008F4AF6">
        <w:rPr>
          <w:rFonts w:ascii="Times New Roman" w:hAnsi="Times New Roman" w:cs="Times New Roman"/>
          <w:sz w:val="24"/>
          <w:szCs w:val="24"/>
        </w:rPr>
        <w:t xml:space="preserve"> </w:t>
      </w:r>
      <w:r w:rsidRPr="008F4AF6">
        <w:rPr>
          <w:rFonts w:ascii="Times New Roman" w:hAnsi="Times New Roman" w:cs="Times New Roman"/>
          <w:sz w:val="24"/>
          <w:szCs w:val="24"/>
        </w:rPr>
        <w:t>idejű</w:t>
      </w:r>
      <w:r w:rsidR="00CF3441" w:rsidRPr="008F4AF6">
        <w:rPr>
          <w:rFonts w:ascii="Times New Roman" w:hAnsi="Times New Roman" w:cs="Times New Roman"/>
          <w:sz w:val="24"/>
          <w:szCs w:val="24"/>
        </w:rPr>
        <w:t>.</w:t>
      </w:r>
    </w:p>
    <w:p w14:paraId="78D7489F" w14:textId="77777777" w:rsidR="003E75FD" w:rsidRPr="00076937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Foglalkoztatás jellege:</w:t>
      </w:r>
    </w:p>
    <w:p w14:paraId="7609F5D1" w14:textId="79D89E1B" w:rsidR="003E75FD" w:rsidRPr="008F4AF6" w:rsidRDefault="003E75FD" w:rsidP="003E75FD">
      <w:pPr>
        <w:rPr>
          <w:rFonts w:ascii="Times New Roman" w:hAnsi="Times New Roman" w:cs="Times New Roman"/>
          <w:sz w:val="24"/>
          <w:szCs w:val="24"/>
        </w:rPr>
      </w:pPr>
      <w:r w:rsidRPr="008F4AF6">
        <w:rPr>
          <w:rFonts w:ascii="Times New Roman" w:hAnsi="Times New Roman" w:cs="Times New Roman"/>
          <w:sz w:val="24"/>
          <w:szCs w:val="24"/>
        </w:rPr>
        <w:t>Teljes</w:t>
      </w:r>
      <w:r w:rsidR="004757EC" w:rsidRPr="008F4AF6">
        <w:rPr>
          <w:rFonts w:ascii="Times New Roman" w:hAnsi="Times New Roman" w:cs="Times New Roman"/>
          <w:sz w:val="24"/>
          <w:szCs w:val="24"/>
        </w:rPr>
        <w:t xml:space="preserve"> </w:t>
      </w:r>
      <w:r w:rsidRPr="008F4AF6">
        <w:rPr>
          <w:rFonts w:ascii="Times New Roman" w:hAnsi="Times New Roman" w:cs="Times New Roman"/>
          <w:sz w:val="24"/>
          <w:szCs w:val="24"/>
        </w:rPr>
        <w:t>munkaidő</w:t>
      </w:r>
      <w:r w:rsidR="00076937" w:rsidRPr="008F4AF6">
        <w:rPr>
          <w:rFonts w:ascii="Times New Roman" w:hAnsi="Times New Roman" w:cs="Times New Roman"/>
          <w:sz w:val="24"/>
          <w:szCs w:val="24"/>
        </w:rPr>
        <w:t>.</w:t>
      </w:r>
    </w:p>
    <w:p w14:paraId="77284F14" w14:textId="77777777" w:rsidR="003E75FD" w:rsidRPr="00076937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A munkavégzés helye:</w:t>
      </w:r>
    </w:p>
    <w:p w14:paraId="5DA632AC" w14:textId="77777777" w:rsidR="00041A26" w:rsidRDefault="003E75FD">
      <w:pPr>
        <w:rPr>
          <w:rFonts w:ascii="Times New Roman" w:hAnsi="Times New Roman" w:cs="Times New Roman"/>
          <w:sz w:val="24"/>
          <w:szCs w:val="24"/>
        </w:rPr>
      </w:pPr>
      <w:r w:rsidRPr="0014400B">
        <w:rPr>
          <w:rFonts w:ascii="Times New Roman" w:hAnsi="Times New Roman" w:cs="Times New Roman"/>
          <w:sz w:val="24"/>
          <w:szCs w:val="24"/>
        </w:rPr>
        <w:t>Pest megye, 2100 Gödöllő, Páter Károly utca 1.</w:t>
      </w:r>
      <w:r w:rsidR="00475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4B8A3" w14:textId="37F8C4E4" w:rsidR="005C7895" w:rsidRDefault="000769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A munkakörbe tartozó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6937">
        <w:rPr>
          <w:rFonts w:ascii="Times New Roman" w:hAnsi="Times New Roman" w:cs="Times New Roman"/>
          <w:b/>
          <w:bCs/>
          <w:sz w:val="28"/>
          <w:szCs w:val="28"/>
        </w:rPr>
        <w:t>lényeges feladatok:</w:t>
      </w:r>
    </w:p>
    <w:p w14:paraId="716FB9AE" w14:textId="045838CF" w:rsidR="005F0642" w:rsidRPr="005F0642" w:rsidRDefault="005F0642" w:rsidP="005F0642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F0642">
        <w:rPr>
          <w:rFonts w:ascii="Times New Roman" w:hAnsi="Times New Roman" w:cs="Times New Roman"/>
          <w:sz w:val="24"/>
          <w:szCs w:val="24"/>
        </w:rPr>
        <w:t xml:space="preserve">Olvasószolgálati alapfeladatok </w:t>
      </w:r>
      <w:r w:rsidR="004E59B7">
        <w:rPr>
          <w:rFonts w:ascii="Times New Roman" w:hAnsi="Times New Roman" w:cs="Times New Roman"/>
          <w:sz w:val="24"/>
          <w:szCs w:val="24"/>
        </w:rPr>
        <w:t xml:space="preserve">(beiratkozás, kölcsönzés, előjegyzések, állományrendezés) </w:t>
      </w:r>
      <w:r w:rsidRPr="005F0642">
        <w:rPr>
          <w:rFonts w:ascii="Times New Roman" w:hAnsi="Times New Roman" w:cs="Times New Roman"/>
          <w:sz w:val="24"/>
          <w:szCs w:val="24"/>
        </w:rPr>
        <w:t>ellátása, tájékoztatás, információnyújtás. Hivatalos e-mail címre érkező olvasói kérések, üzenetek kezelése.</w:t>
      </w:r>
    </w:p>
    <w:p w14:paraId="6633395A" w14:textId="77777777" w:rsidR="005F0642" w:rsidRPr="005F0642" w:rsidRDefault="005F0642" w:rsidP="005F0642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F0642">
        <w:rPr>
          <w:rFonts w:ascii="Times New Roman" w:hAnsi="Times New Roman" w:cs="Times New Roman"/>
          <w:sz w:val="24"/>
          <w:szCs w:val="24"/>
        </w:rPr>
        <w:t>Könyvtárhasználati képzések tartása.</w:t>
      </w:r>
    </w:p>
    <w:p w14:paraId="562C1653" w14:textId="77777777" w:rsidR="005F0642" w:rsidRPr="005F0642" w:rsidRDefault="005F0642" w:rsidP="005F0642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F0642">
        <w:rPr>
          <w:rFonts w:ascii="Times New Roman" w:hAnsi="Times New Roman" w:cs="Times New Roman"/>
          <w:sz w:val="24"/>
          <w:szCs w:val="24"/>
        </w:rPr>
        <w:t>Közreműködés az állomány gondozásában, feltárásában: a szabadpolcos és raktári állomány retrospektív feldolgozása.</w:t>
      </w:r>
    </w:p>
    <w:p w14:paraId="746145D1" w14:textId="77777777" w:rsidR="005F0642" w:rsidRPr="005F0642" w:rsidRDefault="005F0642" w:rsidP="005F0642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F0642">
        <w:rPr>
          <w:rFonts w:ascii="Times New Roman" w:hAnsi="Times New Roman" w:cs="Times New Roman"/>
          <w:sz w:val="24"/>
          <w:szCs w:val="24"/>
        </w:rPr>
        <w:t>Részvétel a könyvtári állomány leltári ellenőrzésében, állományapasztási feladatokban.</w:t>
      </w:r>
    </w:p>
    <w:p w14:paraId="00D1B874" w14:textId="52C050B2" w:rsidR="005F0642" w:rsidRDefault="005F0642" w:rsidP="005F0642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F0642">
        <w:rPr>
          <w:rFonts w:ascii="Times New Roman" w:hAnsi="Times New Roman" w:cs="Times New Roman"/>
          <w:sz w:val="24"/>
          <w:szCs w:val="24"/>
        </w:rPr>
        <w:t>Közreműködés könyvtári programok, rendezvények szervezésében, előkészületeiben és lebonyolításában.</w:t>
      </w:r>
    </w:p>
    <w:p w14:paraId="67F54CEE" w14:textId="1FF8CE20" w:rsidR="00076937" w:rsidRDefault="00CF3441" w:rsidP="0007693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Pályázati feltételek:</w:t>
      </w:r>
    </w:p>
    <w:p w14:paraId="675ACA72" w14:textId="6ECE6C96" w:rsidR="00076937" w:rsidRDefault="00A83B6A" w:rsidP="00CF3441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448A4" w:rsidRPr="008448A4">
        <w:rPr>
          <w:rFonts w:ascii="Times New Roman" w:hAnsi="Times New Roman" w:cs="Times New Roman"/>
          <w:sz w:val="24"/>
          <w:szCs w:val="24"/>
        </w:rPr>
        <w:t>elsőfokú végzettség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C4891B" w14:textId="0028AE9B" w:rsidR="00D01BE6" w:rsidRPr="008448A4" w:rsidRDefault="00A83B6A" w:rsidP="00CF3441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01BE6" w:rsidRPr="00FA10C7">
        <w:rPr>
          <w:rFonts w:ascii="Times New Roman" w:hAnsi="Times New Roman" w:cs="Times New Roman"/>
          <w:sz w:val="24"/>
          <w:szCs w:val="24"/>
        </w:rPr>
        <w:t>ársalgási szintű angol nyelvtudás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D97A83" w14:textId="33BF2A61" w:rsidR="00B11561" w:rsidRPr="0014400B" w:rsidRDefault="00B11561" w:rsidP="00CF3441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400B">
        <w:rPr>
          <w:rFonts w:ascii="Times New Roman" w:hAnsi="Times New Roman" w:cs="Times New Roman"/>
          <w:sz w:val="24"/>
          <w:szCs w:val="24"/>
        </w:rPr>
        <w:t>MS Office felhasználó szintű ismerete</w:t>
      </w:r>
      <w:r w:rsidR="00A83B6A">
        <w:rPr>
          <w:rFonts w:ascii="Times New Roman" w:hAnsi="Times New Roman" w:cs="Times New Roman"/>
          <w:sz w:val="24"/>
          <w:szCs w:val="24"/>
        </w:rPr>
        <w:t>.</w:t>
      </w:r>
    </w:p>
    <w:p w14:paraId="2C990C1C" w14:textId="3DD4A028" w:rsidR="00CF3441" w:rsidRPr="0014400B" w:rsidRDefault="00CF3441" w:rsidP="00576A27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Cselekvőképesség, büntetlen előélet</w:t>
      </w:r>
      <w:r w:rsidR="004757E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CDC4544" w14:textId="4D86E38D" w:rsidR="00CF3441" w:rsidRPr="004757EC" w:rsidRDefault="00CF3441" w:rsidP="004757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vagy külön jogszabály szerint szabad mozgás és tartózkodás jogával rendelkező, illetve </w:t>
      </w:r>
      <w:proofErr w:type="spellStart"/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bevándorolt</w:t>
      </w:r>
      <w:proofErr w:type="spellEnd"/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letelepedett személy státusz</w:t>
      </w:r>
      <w:r w:rsidR="004757E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5790456" w14:textId="540BB744" w:rsidR="00CF3441" w:rsidRDefault="00CF3441" w:rsidP="00CF34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 xml:space="preserve">A pályázat elbírálásánál előnyt jelent:  </w:t>
      </w:r>
    </w:p>
    <w:p w14:paraId="608298CC" w14:textId="26EC4CD5" w:rsidR="004757EC" w:rsidRPr="00D01BE6" w:rsidRDefault="00A83B6A" w:rsidP="004757EC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01BE6" w:rsidRPr="00D01BE6">
        <w:rPr>
          <w:rFonts w:ascii="Times New Roman" w:hAnsi="Times New Roman" w:cs="Times New Roman"/>
          <w:sz w:val="24"/>
          <w:szCs w:val="24"/>
        </w:rPr>
        <w:t>elsőfokú szakirányú végzettség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7B4BBC" w14:textId="17E180D4" w:rsidR="00D01BE6" w:rsidRPr="00D01BE6" w:rsidRDefault="00A83B6A" w:rsidP="004757EC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D01BE6" w:rsidRPr="00D01BE6">
        <w:rPr>
          <w:rFonts w:ascii="Times New Roman" w:hAnsi="Times New Roman" w:cs="Times New Roman"/>
          <w:sz w:val="24"/>
          <w:szCs w:val="24"/>
        </w:rPr>
        <w:t>asonló munkaterületen szerzett gyakorlat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E883F9" w14:textId="12A34554" w:rsidR="00D01BE6" w:rsidRDefault="004E59B7" w:rsidP="004757EC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779C">
        <w:rPr>
          <w:rFonts w:ascii="Times New Roman" w:hAnsi="Times New Roman" w:cs="Times New Roman"/>
          <w:sz w:val="24"/>
          <w:szCs w:val="24"/>
        </w:rPr>
        <w:t>HunTéka</w:t>
      </w:r>
      <w:proofErr w:type="spellEnd"/>
      <w:r w:rsidRPr="00CA779C">
        <w:rPr>
          <w:rFonts w:ascii="Times New Roman" w:hAnsi="Times New Roman" w:cs="Times New Roman"/>
          <w:sz w:val="24"/>
          <w:szCs w:val="24"/>
        </w:rPr>
        <w:t xml:space="preserve"> integrált könyvtári rendszer ismerete</w:t>
      </w:r>
      <w:r w:rsidR="00A83B6A">
        <w:rPr>
          <w:rFonts w:ascii="Times New Roman" w:hAnsi="Times New Roman" w:cs="Times New Roman"/>
          <w:sz w:val="24"/>
          <w:szCs w:val="24"/>
        </w:rPr>
        <w:t>.</w:t>
      </w:r>
    </w:p>
    <w:p w14:paraId="392908AB" w14:textId="65EEBBB0" w:rsidR="004E59B7" w:rsidRPr="00D01BE6" w:rsidRDefault="00A83B6A" w:rsidP="004757EC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E59B7" w:rsidRPr="00CA779C">
        <w:rPr>
          <w:rFonts w:ascii="Times New Roman" w:hAnsi="Times New Roman" w:cs="Times New Roman"/>
          <w:sz w:val="24"/>
          <w:szCs w:val="24"/>
        </w:rPr>
        <w:t>ártasság az adatbázisok használatában, szaktájékoztatásban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97ABD3" w14:textId="77777777" w:rsidR="00B11561" w:rsidRPr="00076937" w:rsidRDefault="00B11561" w:rsidP="00B115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A pályázat részeként benyújtandó iratok, igazolások:</w:t>
      </w:r>
    </w:p>
    <w:p w14:paraId="7B45F0DC" w14:textId="3A53D308" w:rsidR="0014400B" w:rsidRPr="0014400B" w:rsidRDefault="00B11561" w:rsidP="0007693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0B">
        <w:rPr>
          <w:rFonts w:ascii="Times New Roman" w:hAnsi="Times New Roman" w:cs="Times New Roman"/>
          <w:sz w:val="24"/>
          <w:szCs w:val="24"/>
        </w:rPr>
        <w:t>Részletes</w:t>
      </w:r>
      <w:r w:rsidR="004757EC">
        <w:rPr>
          <w:rFonts w:ascii="Times New Roman" w:hAnsi="Times New Roman" w:cs="Times New Roman"/>
          <w:sz w:val="24"/>
          <w:szCs w:val="24"/>
        </w:rPr>
        <w:t xml:space="preserve"> </w:t>
      </w:r>
      <w:r w:rsidRPr="0014400B">
        <w:rPr>
          <w:rFonts w:ascii="Times New Roman" w:hAnsi="Times New Roman" w:cs="Times New Roman"/>
          <w:sz w:val="24"/>
          <w:szCs w:val="24"/>
        </w:rPr>
        <w:t>szakmai önéletrajz</w:t>
      </w:r>
      <w:r w:rsidR="00076937">
        <w:rPr>
          <w:rFonts w:ascii="Times New Roman" w:hAnsi="Times New Roman" w:cs="Times New Roman"/>
          <w:sz w:val="24"/>
          <w:szCs w:val="24"/>
        </w:rPr>
        <w:t>.</w:t>
      </w:r>
    </w:p>
    <w:p w14:paraId="4714CF34" w14:textId="3549B7DA" w:rsidR="0014400B" w:rsidRPr="00D01BE6" w:rsidRDefault="0014400B" w:rsidP="0007693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BE6"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Motivációs levél a bérigény megjelölésével</w:t>
      </w:r>
      <w:r w:rsidR="00076937" w:rsidRPr="00D01BE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45DE020" w14:textId="0437FA26" w:rsidR="0014400B" w:rsidRPr="0014400B" w:rsidRDefault="0014400B" w:rsidP="00076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Iskolai végzettséget, esetleges szakképzettséget, nyelvvizsgát igazoló okiratok másolata</w:t>
      </w:r>
      <w:r w:rsidR="0007693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06BE420" w14:textId="77777777" w:rsidR="0014400B" w:rsidRPr="0014400B" w:rsidRDefault="0014400B" w:rsidP="00076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 hónapnál nem régebbi hatósági erkölcsi bizonyítvány, vagy a bizonyítvány megkéréséről szóló postai feladóvevény másolata, vagy tudomásulvételi nyilatkozat arról, hogy amennyiben kiválasztásra került, úgy 3 hónapnál nem régebbi, eredeti hatósági erkölcsi bizonyítványt kell az alkalmazás előtt benyújtania,</w:t>
      </w:r>
    </w:p>
    <w:p w14:paraId="5B2665CE" w14:textId="1266BCB7" w:rsidR="00076937" w:rsidRDefault="0014400B" w:rsidP="00076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 pályázat elbírálásában résztvevők a pályázati anyagba betekinthetnek.</w:t>
      </w:r>
    </w:p>
    <w:p w14:paraId="0A627793" w14:textId="77777777" w:rsidR="00076937" w:rsidRPr="00076937" w:rsidRDefault="00076937" w:rsidP="0007693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7F2592C" w14:textId="3E2E687D" w:rsidR="0014400B" w:rsidRPr="0014400B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beérkezésének határideje:</w:t>
      </w:r>
      <w:r w:rsidR="004757E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4E59B7" w:rsidRPr="004E59B7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2021. 10. 22.</w:t>
      </w:r>
      <w:r w:rsidR="004E59B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4753A4A8" w14:textId="77777777" w:rsidR="0014400B" w:rsidRPr="00076937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munkakör </w:t>
      </w:r>
      <w:proofErr w:type="spellStart"/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betölthetőségének</w:t>
      </w:r>
      <w:proofErr w:type="spellEnd"/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időpontja:</w:t>
      </w:r>
    </w:p>
    <w:p w14:paraId="758DE2F8" w14:textId="170D3DC2" w:rsidR="004757EC" w:rsidRPr="004757EC" w:rsidRDefault="0014400B" w:rsidP="004E59B7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munkakör a pályázat sikeres lezárását követően azonnal betölthető.</w:t>
      </w:r>
      <w:r w:rsidR="00BB20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0C70CC2" w14:textId="77777777" w:rsidR="00076937" w:rsidRDefault="00076937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65D166" w14:textId="01EDF470" w:rsidR="0014400B" w:rsidRPr="00076937" w:rsidRDefault="0014400B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pályázatok benyújtásának módja: </w:t>
      </w:r>
    </w:p>
    <w:p w14:paraId="22657488" w14:textId="6C0720B4" w:rsidR="0014400B" w:rsidRPr="00D01BE6" w:rsidRDefault="0014400B" w:rsidP="00076937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7693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01B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0746C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="00D01BE6" w:rsidRPr="00D01BE6">
        <w:rPr>
          <w:rFonts w:ascii="Times New Roman" w:eastAsia="Times New Roman" w:hAnsi="Times New Roman" w:cs="Times New Roman"/>
          <w:sz w:val="24"/>
          <w:szCs w:val="24"/>
          <w:lang w:eastAsia="hu-HU"/>
        </w:rPr>
        <w:t>egerne.</w:t>
      </w:r>
      <w:r w:rsidR="0070746C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="00D01BE6" w:rsidRPr="00D01BE6">
        <w:rPr>
          <w:rFonts w:ascii="Times New Roman" w:eastAsia="Times New Roman" w:hAnsi="Times New Roman" w:cs="Times New Roman"/>
          <w:sz w:val="24"/>
          <w:szCs w:val="24"/>
          <w:lang w:eastAsia="hu-HU"/>
        </w:rPr>
        <w:t>racza.</w:t>
      </w:r>
      <w:r w:rsidR="0070746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01BE6" w:rsidRPr="00D01B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gnes@uni-mate.hu </w:t>
      </w:r>
      <w:r w:rsidRPr="00076937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címen keresztül. A tárgyban kérjük megjelölni a betöltendő munkakör elnevezését:</w:t>
      </w:r>
      <w:r w:rsidR="00475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01BE6" w:rsidRPr="00D01BE6">
        <w:rPr>
          <w:rFonts w:ascii="Times New Roman" w:eastAsia="Times New Roman" w:hAnsi="Times New Roman" w:cs="Times New Roman"/>
          <w:sz w:val="24"/>
          <w:szCs w:val="24"/>
          <w:lang w:eastAsia="hu-HU"/>
        </w:rPr>
        <w:t>„könyvtáros</w:t>
      </w:r>
      <w:r w:rsidRPr="00D01BE6">
        <w:rPr>
          <w:rFonts w:ascii="Times New Roman" w:eastAsia="Times New Roman" w:hAnsi="Times New Roman" w:cs="Times New Roman"/>
          <w:sz w:val="24"/>
          <w:szCs w:val="24"/>
          <w:lang w:eastAsia="hu-HU"/>
        </w:rPr>
        <w:t>” és a pályázat azonosító számát: MATE-K/</w:t>
      </w:r>
      <w:r w:rsidR="00041A26" w:rsidRPr="00D01B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3834-1 </w:t>
      </w:r>
      <w:r w:rsidRPr="00D01BE6">
        <w:rPr>
          <w:rFonts w:ascii="Times New Roman" w:eastAsia="Times New Roman" w:hAnsi="Times New Roman" w:cs="Times New Roman"/>
          <w:sz w:val="24"/>
          <w:szCs w:val="24"/>
          <w:lang w:eastAsia="hu-HU"/>
        </w:rPr>
        <w:t>/2021</w:t>
      </w:r>
    </w:p>
    <w:p w14:paraId="1A7736E7" w14:textId="1C2EFD74" w:rsidR="0014400B" w:rsidRPr="0014400B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elbírálásának módja, rendje:</w:t>
      </w: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MATE szervezeti és működési szabályzatában és a foglalkoztatási követelményrendszerben rögzítettek szerint.</w:t>
      </w:r>
    </w:p>
    <w:p w14:paraId="6A81EC9E" w14:textId="6FA39A7F" w:rsidR="0014400B" w:rsidRPr="004E59B7" w:rsidRDefault="0014400B" w:rsidP="0014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59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Gödöllő, </w:t>
      </w:r>
      <w:r w:rsidR="00041A26" w:rsidRPr="004E59B7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2021. 09.</w:t>
      </w:r>
      <w:r w:rsidR="004E59B7" w:rsidRPr="004E59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</w:t>
      </w:r>
      <w:r w:rsidR="00D87B34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4E59B7" w:rsidRPr="004E59B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119405B" w14:textId="77777777" w:rsidR="00BB20A6" w:rsidRDefault="00BB20A6" w:rsidP="00BB20A6">
      <w:pPr>
        <w:rPr>
          <w:rFonts w:ascii="Times New Roman" w:hAnsi="Times New Roman" w:cs="Times New Roman"/>
          <w:sz w:val="24"/>
          <w:szCs w:val="24"/>
        </w:rPr>
      </w:pPr>
    </w:p>
    <w:p w14:paraId="0BA813E7" w14:textId="77777777" w:rsidR="00BB20A6" w:rsidRPr="00BB20A6" w:rsidRDefault="00BB20A6" w:rsidP="00BB20A6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21AA92E" w14:textId="77777777" w:rsidR="001C2C70" w:rsidRPr="0014400B" w:rsidRDefault="001C2C70">
      <w:pPr>
        <w:rPr>
          <w:rFonts w:ascii="Times New Roman" w:hAnsi="Times New Roman" w:cs="Times New Roman"/>
          <w:sz w:val="24"/>
          <w:szCs w:val="24"/>
        </w:rPr>
      </w:pPr>
    </w:p>
    <w:sectPr w:rsidR="001C2C70" w:rsidRPr="0014400B" w:rsidSect="00CF3441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28B3" w14:textId="77777777" w:rsidR="00906FE6" w:rsidRDefault="00906FE6" w:rsidP="00133DF7">
      <w:pPr>
        <w:spacing w:after="0" w:line="240" w:lineRule="auto"/>
      </w:pPr>
      <w:r>
        <w:separator/>
      </w:r>
    </w:p>
  </w:endnote>
  <w:endnote w:type="continuationSeparator" w:id="0">
    <w:p w14:paraId="287E1B6E" w14:textId="77777777" w:rsidR="00906FE6" w:rsidRDefault="00906FE6" w:rsidP="0013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9C43E" w14:textId="77777777" w:rsidR="00906FE6" w:rsidRDefault="00906FE6" w:rsidP="00133DF7">
      <w:pPr>
        <w:spacing w:after="0" w:line="240" w:lineRule="auto"/>
      </w:pPr>
      <w:r>
        <w:separator/>
      </w:r>
    </w:p>
  </w:footnote>
  <w:footnote w:type="continuationSeparator" w:id="0">
    <w:p w14:paraId="48515B15" w14:textId="77777777" w:rsidR="00906FE6" w:rsidRDefault="00906FE6" w:rsidP="0013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BC4F" w14:textId="28D7BFC2" w:rsidR="00133DF7" w:rsidRDefault="00133DF7" w:rsidP="00CF344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A68"/>
    <w:multiLevelType w:val="hybridMultilevel"/>
    <w:tmpl w:val="EB3AC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68EF"/>
    <w:multiLevelType w:val="hybridMultilevel"/>
    <w:tmpl w:val="EBBC3A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F44CA"/>
    <w:multiLevelType w:val="hybridMultilevel"/>
    <w:tmpl w:val="8902908E"/>
    <w:lvl w:ilvl="0" w:tplc="CA6AFA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37ADC"/>
    <w:multiLevelType w:val="hybridMultilevel"/>
    <w:tmpl w:val="34F4E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72B79"/>
    <w:multiLevelType w:val="hybridMultilevel"/>
    <w:tmpl w:val="B2FC2536"/>
    <w:lvl w:ilvl="0" w:tplc="A96E7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71E04"/>
    <w:multiLevelType w:val="hybridMultilevel"/>
    <w:tmpl w:val="562C4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87D6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D0526"/>
    <w:multiLevelType w:val="hybridMultilevel"/>
    <w:tmpl w:val="32E28018"/>
    <w:lvl w:ilvl="0" w:tplc="24B0F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64657"/>
    <w:multiLevelType w:val="multilevel"/>
    <w:tmpl w:val="7E50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7B5EAD"/>
    <w:multiLevelType w:val="hybridMultilevel"/>
    <w:tmpl w:val="A978E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93AEA"/>
    <w:multiLevelType w:val="hybridMultilevel"/>
    <w:tmpl w:val="B02E5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95"/>
    <w:rsid w:val="00041A26"/>
    <w:rsid w:val="00076937"/>
    <w:rsid w:val="000D10B6"/>
    <w:rsid w:val="000E06DA"/>
    <w:rsid w:val="00133DF7"/>
    <w:rsid w:val="0014400B"/>
    <w:rsid w:val="00145665"/>
    <w:rsid w:val="001C2C70"/>
    <w:rsid w:val="002150A1"/>
    <w:rsid w:val="002A14BF"/>
    <w:rsid w:val="0033339E"/>
    <w:rsid w:val="00347E97"/>
    <w:rsid w:val="003C76FF"/>
    <w:rsid w:val="003D65BE"/>
    <w:rsid w:val="003E595D"/>
    <w:rsid w:val="003E75FD"/>
    <w:rsid w:val="004757EC"/>
    <w:rsid w:val="004A103C"/>
    <w:rsid w:val="004E59B7"/>
    <w:rsid w:val="005227D4"/>
    <w:rsid w:val="005C7895"/>
    <w:rsid w:val="005E0575"/>
    <w:rsid w:val="005F0642"/>
    <w:rsid w:val="005F47B4"/>
    <w:rsid w:val="006664E4"/>
    <w:rsid w:val="006859B7"/>
    <w:rsid w:val="0070746C"/>
    <w:rsid w:val="00755648"/>
    <w:rsid w:val="00766B01"/>
    <w:rsid w:val="008448A4"/>
    <w:rsid w:val="008F4AF6"/>
    <w:rsid w:val="00906FE6"/>
    <w:rsid w:val="00932FE0"/>
    <w:rsid w:val="00972E00"/>
    <w:rsid w:val="009F0197"/>
    <w:rsid w:val="00A775EB"/>
    <w:rsid w:val="00A82272"/>
    <w:rsid w:val="00A83B6A"/>
    <w:rsid w:val="00AE69E0"/>
    <w:rsid w:val="00B11561"/>
    <w:rsid w:val="00BB20A6"/>
    <w:rsid w:val="00C267DE"/>
    <w:rsid w:val="00C47654"/>
    <w:rsid w:val="00C60EB4"/>
    <w:rsid w:val="00C670AF"/>
    <w:rsid w:val="00CF3441"/>
    <w:rsid w:val="00D01BE6"/>
    <w:rsid w:val="00D87B34"/>
    <w:rsid w:val="00DC374F"/>
    <w:rsid w:val="00E67532"/>
    <w:rsid w:val="00EF1484"/>
    <w:rsid w:val="00FA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3781DC"/>
  <w15:chartTrackingRefBased/>
  <w15:docId w15:val="{CA765C57-2B6B-4F0B-94DF-89A29411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895"/>
    <w:pPr>
      <w:ind w:left="720"/>
      <w:contextualSpacing/>
    </w:pPr>
  </w:style>
  <w:style w:type="character" w:customStyle="1" w:styleId="spellcheckincorrect">
    <w:name w:val="spellcheckincorrect"/>
    <w:basedOn w:val="Bekezdsalapbettpusa"/>
    <w:rsid w:val="005C7895"/>
  </w:style>
  <w:style w:type="character" w:styleId="Hiperhivatkozs">
    <w:name w:val="Hyperlink"/>
    <w:basedOn w:val="Bekezdsalapbettpusa"/>
    <w:uiPriority w:val="99"/>
    <w:unhideWhenUsed/>
    <w:rsid w:val="00B1156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DF7"/>
  </w:style>
  <w:style w:type="paragraph" w:styleId="llb">
    <w:name w:val="footer"/>
    <w:basedOn w:val="Norml"/>
    <w:link w:val="llb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DF7"/>
  </w:style>
  <w:style w:type="character" w:styleId="Feloldatlanmegemlts">
    <w:name w:val="Unresolved Mention"/>
    <w:basedOn w:val="Bekezdsalapbettpusa"/>
    <w:uiPriority w:val="99"/>
    <w:semiHidden/>
    <w:unhideWhenUsed/>
    <w:rsid w:val="00144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Alexandra</dc:creator>
  <cp:keywords/>
  <dc:description/>
  <cp:lastModifiedBy>Molnár Szilvia</cp:lastModifiedBy>
  <cp:revision>2</cp:revision>
  <dcterms:created xsi:type="dcterms:W3CDTF">2021-09-27T07:05:00Z</dcterms:created>
  <dcterms:modified xsi:type="dcterms:W3CDTF">2021-09-27T07:05:00Z</dcterms:modified>
</cp:coreProperties>
</file>